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62BB" w:rsidRDefault="00B462BB" w:rsidP="00B462BB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98CCC7A" wp14:editId="298D6F50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2028825" cy="13144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701" y="21600"/>
                    <wp:lineTo x="21701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8825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Dot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62BB" w:rsidRPr="00B462BB" w:rsidRDefault="00B462BB" w:rsidP="00B462BB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 w:rsidRPr="00B462BB">
                              <w:rPr>
                                <w:sz w:val="24"/>
                              </w:rPr>
                              <w:t>Scenario 1: Mountain Hiker</w:t>
                            </w:r>
                          </w:p>
                          <w:p w:rsidR="00B462BB" w:rsidRPr="00B462BB" w:rsidRDefault="00B462BB" w:rsidP="00B462BB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 w:rsidRPr="00B462BB">
                              <w:rPr>
                                <w:sz w:val="24"/>
                              </w:rPr>
                              <w:t>Scenario 2: Street Gymnast</w:t>
                            </w:r>
                          </w:p>
                          <w:p w:rsidR="00B462BB" w:rsidRPr="00B462BB" w:rsidRDefault="00B462BB" w:rsidP="00B462BB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 w:rsidRPr="00B462BB">
                              <w:rPr>
                                <w:sz w:val="24"/>
                              </w:rPr>
                              <w:t>Scenario 3: Flash Fire Escape</w:t>
                            </w:r>
                          </w:p>
                          <w:p w:rsidR="00B462BB" w:rsidRPr="00B462BB" w:rsidRDefault="00B462BB" w:rsidP="00B462BB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Sce</w:t>
                            </w:r>
                            <w:r w:rsidRPr="00B462BB">
                              <w:rPr>
                                <w:sz w:val="24"/>
                              </w:rPr>
                              <w:t>nario 4: English Channel Swimmer</w:t>
                            </w:r>
                          </w:p>
                          <w:p w:rsidR="00B462BB" w:rsidRDefault="00B462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8CCC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8.55pt;margin-top:.8pt;width:159.75pt;height:103.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" fillcolor="white [3201]" strokeweight=".5pt">
                <v:stroke dashstyle="longDashDotDot"/>
                <v:textbox>
                  <w:txbxContent>
                    <w:p w:rsidR="00B462BB" w:rsidRPr="00B462BB" w:rsidRDefault="00B462BB" w:rsidP="00B462BB">
                      <w:pPr>
                        <w:spacing w:after="0"/>
                        <w:rPr>
                          <w:sz w:val="24"/>
                        </w:rPr>
                      </w:pPr>
                      <w:r w:rsidRPr="00B462BB">
                        <w:rPr>
                          <w:sz w:val="24"/>
                        </w:rPr>
                        <w:t>Scenario 1: Mountain Hiker</w:t>
                      </w:r>
                    </w:p>
                    <w:p w:rsidR="00B462BB" w:rsidRPr="00B462BB" w:rsidRDefault="00B462BB" w:rsidP="00B462BB">
                      <w:pPr>
                        <w:spacing w:after="0"/>
                        <w:rPr>
                          <w:sz w:val="24"/>
                        </w:rPr>
                      </w:pPr>
                      <w:r w:rsidRPr="00B462BB">
                        <w:rPr>
                          <w:sz w:val="24"/>
                        </w:rPr>
                        <w:t>Scenario 2: Street Gymnast</w:t>
                      </w:r>
                    </w:p>
                    <w:p w:rsidR="00B462BB" w:rsidRPr="00B462BB" w:rsidRDefault="00B462BB" w:rsidP="00B462BB">
                      <w:pPr>
                        <w:spacing w:after="0"/>
                        <w:rPr>
                          <w:sz w:val="24"/>
                        </w:rPr>
                      </w:pPr>
                      <w:r w:rsidRPr="00B462BB">
                        <w:rPr>
                          <w:sz w:val="24"/>
                        </w:rPr>
                        <w:t>Scenario 3: Flash Fire Escape</w:t>
                      </w:r>
                    </w:p>
                    <w:p w:rsidR="00B462BB" w:rsidRPr="00B462BB" w:rsidRDefault="00B462BB" w:rsidP="00B462BB">
                      <w:pPr>
                        <w:spacing w:after="0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Sce</w:t>
                      </w:r>
                      <w:r w:rsidRPr="00B462BB">
                        <w:rPr>
                          <w:sz w:val="24"/>
                        </w:rPr>
                        <w:t>nario 4: English Channel Swimmer</w:t>
                      </w:r>
                    </w:p>
                    <w:p w:rsidR="00B462BB" w:rsidRDefault="00B462BB"/>
                  </w:txbxContent>
                </v:textbox>
                <w10:wrap type="tight" anchorx="margin"/>
              </v:shape>
            </w:pict>
          </mc:Fallback>
        </mc:AlternateContent>
      </w:r>
      <w:r>
        <w:t xml:space="preserve">In the video, you saw four different scenarios in which the body responded to an extreme situation.  </w:t>
      </w:r>
      <w:r>
        <w:t>In each of the scenarios</w:t>
      </w:r>
      <w:r>
        <w:t>,</w:t>
      </w:r>
      <w:r>
        <w:t xml:space="preserve"> the body used energy, matter</w:t>
      </w:r>
      <w:r>
        <w:t>,</w:t>
      </w:r>
      <w:r>
        <w:t xml:space="preserve"> and multiple body systems in order to survive.</w:t>
      </w:r>
    </w:p>
    <w:p w:rsidR="00B462BB" w:rsidRDefault="00B462BB" w:rsidP="00B462BB">
      <w:pPr>
        <w:spacing w:after="0"/>
      </w:pPr>
    </w:p>
    <w:p w:rsidR="00657D97" w:rsidRPr="00657D97" w:rsidRDefault="00B462BB" w:rsidP="00657D97">
      <w:r>
        <w:t xml:space="preserve">Select one of the scenarios and create an initial explanation/model to explain: </w:t>
      </w:r>
    </w:p>
    <w:p w:rsidR="00657D97" w:rsidRDefault="00331620" w:rsidP="00331620">
      <w:pPr>
        <w:pStyle w:val="ListParagraph"/>
        <w:numPr>
          <w:ilvl w:val="0"/>
          <w:numId w:val="1"/>
        </w:numPr>
      </w:pPr>
      <w:r>
        <w:t>Systems of the body involved and how they work together</w:t>
      </w:r>
    </w:p>
    <w:p w:rsidR="00331620" w:rsidRDefault="00331620" w:rsidP="00331620">
      <w:pPr>
        <w:pStyle w:val="ListParagraph"/>
        <w:numPr>
          <w:ilvl w:val="0"/>
          <w:numId w:val="1"/>
        </w:numPr>
      </w:pPr>
      <w:r>
        <w:t>How the person gets</w:t>
      </w:r>
      <w:r w:rsidR="00B462BB">
        <w:t xml:space="preserve"> and uses</w:t>
      </w:r>
      <w:r>
        <w:t xml:space="preserve"> the energy needed for the scenario</w:t>
      </w:r>
    </w:p>
    <w:p w:rsidR="00331620" w:rsidRPr="00657D97" w:rsidRDefault="00331620" w:rsidP="00331620">
      <w:pPr>
        <w:pStyle w:val="ListParagraph"/>
        <w:numPr>
          <w:ilvl w:val="0"/>
          <w:numId w:val="1"/>
        </w:numPr>
      </w:pPr>
      <w:r>
        <w:t>How the person gets</w:t>
      </w:r>
      <w:r w:rsidR="00B462BB">
        <w:t xml:space="preserve"> and uses</w:t>
      </w:r>
      <w:r>
        <w:t xml:space="preserve"> the matter needed for the sc</w:t>
      </w:r>
      <w:r w:rsidR="00B462BB">
        <w:t>e</w:t>
      </w:r>
      <w:r>
        <w:t>nario</w:t>
      </w:r>
    </w:p>
    <w:p w:rsidR="00657D97" w:rsidRPr="00657D97" w:rsidRDefault="00657D97" w:rsidP="00657D97"/>
    <w:p w:rsidR="00657D97" w:rsidRPr="00657D97" w:rsidRDefault="00B462BB" w:rsidP="00657D97">
      <w:r>
        <w:t>SCENARIO: ______________________</w:t>
      </w:r>
    </w:p>
    <w:p w:rsidR="00657D97" w:rsidRPr="00657D97" w:rsidRDefault="00B462BB" w:rsidP="00657D9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7BFC2C61" wp14:editId="143F8572">
            <wp:simplePos x="0" y="0"/>
            <wp:positionH relativeFrom="margin">
              <wp:posOffset>1724025</wp:posOffset>
            </wp:positionH>
            <wp:positionV relativeFrom="paragraph">
              <wp:posOffset>10795</wp:posOffset>
            </wp:positionV>
            <wp:extent cx="3261995" cy="6524625"/>
            <wp:effectExtent l="0" t="0" r="0" b="9525"/>
            <wp:wrapThrough wrapText="bothSides">
              <wp:wrapPolygon edited="0">
                <wp:start x="0" y="0"/>
                <wp:lineTo x="0" y="21568"/>
                <wp:lineTo x="21444" y="21568"/>
                <wp:lineTo x="21444" y="0"/>
                <wp:lineTo x="0" y="0"/>
              </wp:wrapPolygon>
            </wp:wrapThrough>
            <wp:docPr id="1" name="Picture 1" descr="http://diagrampic.com/wp-content/uploads/printable-human-body-outline-174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iagrampic.com/wp-content/uploads/printable-human-body-outline-174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995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7D97" w:rsidRDefault="00657D97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p w:rsidR="00B462BB" w:rsidRDefault="00B462BB" w:rsidP="00657D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B462BB" w:rsidTr="00B462BB">
        <w:tc>
          <w:tcPr>
            <w:tcW w:w="10790" w:type="dxa"/>
          </w:tcPr>
          <w:p w:rsidR="00B462BB" w:rsidRDefault="00B462BB" w:rsidP="00657D97">
            <w:r>
              <w:lastRenderedPageBreak/>
              <w:t>What happened in the body (parts of body involved, systems involved, types of energy and matter involved)</w:t>
            </w:r>
          </w:p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</w:tc>
      </w:tr>
      <w:tr w:rsidR="00B462BB" w:rsidTr="00B462BB">
        <w:tc>
          <w:tcPr>
            <w:tcW w:w="10790" w:type="dxa"/>
          </w:tcPr>
          <w:p w:rsidR="00B462BB" w:rsidRDefault="00B462BB" w:rsidP="00657D97">
            <w:r>
              <w:t>How the body obtained and used matter and energy in the scenario?</w:t>
            </w:r>
          </w:p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</w:tc>
      </w:tr>
      <w:tr w:rsidR="00B462BB" w:rsidTr="00B462BB">
        <w:tc>
          <w:tcPr>
            <w:tcW w:w="10790" w:type="dxa"/>
          </w:tcPr>
          <w:p w:rsidR="00B462BB" w:rsidRDefault="00B462BB" w:rsidP="00657D97">
            <w:r>
              <w:t>Why the body was able to survive in the scenario?</w:t>
            </w:r>
          </w:p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  <w:p w:rsidR="00B462BB" w:rsidRDefault="00B462BB" w:rsidP="00657D97"/>
        </w:tc>
      </w:tr>
    </w:tbl>
    <w:p w:rsidR="00B462BB" w:rsidRDefault="00B462BB" w:rsidP="00B462BB"/>
    <w:sectPr w:rsidR="00B462BB" w:rsidSect="003F3E9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A54" w:rsidRDefault="00ED5A54" w:rsidP="003F3E94">
      <w:pPr>
        <w:spacing w:after="0" w:line="240" w:lineRule="auto"/>
      </w:pPr>
      <w:r>
        <w:separator/>
      </w:r>
    </w:p>
  </w:endnote>
  <w:endnote w:type="continuationSeparator" w:id="0">
    <w:p w:rsidR="00ED5A54" w:rsidRDefault="00ED5A54" w:rsidP="003F3E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67" w:rsidRDefault="00565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E94" w:rsidRDefault="003F3E94" w:rsidP="00737D6D">
    <w:pPr>
      <w:pStyle w:val="Footer"/>
      <w:tabs>
        <w:tab w:val="clear" w:pos="4680"/>
        <w:tab w:val="clear" w:pos="9360"/>
      </w:tabs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67" w:rsidRDefault="00565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A54" w:rsidRDefault="00ED5A54" w:rsidP="003F3E94">
      <w:pPr>
        <w:spacing w:after="0" w:line="240" w:lineRule="auto"/>
      </w:pPr>
      <w:r>
        <w:separator/>
      </w:r>
    </w:p>
  </w:footnote>
  <w:footnote w:type="continuationSeparator" w:id="0">
    <w:p w:rsidR="00ED5A54" w:rsidRDefault="00ED5A54" w:rsidP="003F3E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67" w:rsidRDefault="00565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67" w:rsidRDefault="005659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5967" w:rsidRDefault="00565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4F014D"/>
    <w:multiLevelType w:val="hybridMultilevel"/>
    <w:tmpl w:val="3CD6398A"/>
    <w:lvl w:ilvl="0" w:tplc="5C86EDA4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900"/>
    <w:rsid w:val="00146062"/>
    <w:rsid w:val="001B43B4"/>
    <w:rsid w:val="00331620"/>
    <w:rsid w:val="003D0C1B"/>
    <w:rsid w:val="003F3E94"/>
    <w:rsid w:val="00565967"/>
    <w:rsid w:val="00657D97"/>
    <w:rsid w:val="00694322"/>
    <w:rsid w:val="00737D6D"/>
    <w:rsid w:val="007A7900"/>
    <w:rsid w:val="007D58DD"/>
    <w:rsid w:val="007F71E3"/>
    <w:rsid w:val="008D69E7"/>
    <w:rsid w:val="00A32AF5"/>
    <w:rsid w:val="00AA1A1F"/>
    <w:rsid w:val="00B17F51"/>
    <w:rsid w:val="00B462BB"/>
    <w:rsid w:val="00CA4352"/>
    <w:rsid w:val="00CB6985"/>
    <w:rsid w:val="00CE45B5"/>
    <w:rsid w:val="00ED5A54"/>
    <w:rsid w:val="00F8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25A6C96-B150-4563-92D9-E356693D1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60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E94"/>
  </w:style>
  <w:style w:type="paragraph" w:styleId="Footer">
    <w:name w:val="footer"/>
    <w:basedOn w:val="Normal"/>
    <w:link w:val="FooterChar"/>
    <w:uiPriority w:val="99"/>
    <w:unhideWhenUsed/>
    <w:rsid w:val="003F3E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E94"/>
  </w:style>
  <w:style w:type="character" w:styleId="PlaceholderText">
    <w:name w:val="Placeholder Text"/>
    <w:basedOn w:val="DefaultParagraphFont"/>
    <w:uiPriority w:val="99"/>
    <w:semiHidden/>
    <w:rsid w:val="00657D97"/>
    <w:rPr>
      <w:color w:val="808080"/>
    </w:rPr>
  </w:style>
  <w:style w:type="paragraph" w:styleId="ListParagraph">
    <w:name w:val="List Paragraph"/>
    <w:basedOn w:val="Normal"/>
    <w:uiPriority w:val="34"/>
    <w:qFormat/>
    <w:rsid w:val="00331620"/>
    <w:pPr>
      <w:ind w:left="720"/>
      <w:contextualSpacing/>
    </w:pPr>
  </w:style>
  <w:style w:type="table" w:styleId="TableGrid">
    <w:name w:val="Table Grid"/>
    <w:basedOn w:val="TableNormal"/>
    <w:uiPriority w:val="39"/>
    <w:rsid w:val="00B462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hyperlink" Target="http://www.google.com/url?sa=i&amp;rct=j&amp;q=&amp;esrc=s&amp;source=images&amp;cd=&amp;cad=rja&amp;uact=8&amp;ved=0CAcQjRxqFQoTCKXHhpXD8sgCFYgtiAoddrYA_A&amp;url=http%3A%2F%2Fdiagrampic.com%2Fprintable-human-body-outline%2F&amp;psig=AFQjCNFH37HeWI5OOVgaWg7w8sxmtPMVVA&amp;ust=1446580693251692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E1E3481-CF71-4493-9E81-9254F0DBB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Technology Services</Company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Sjoberg, Bethany L</dc:creator>
  <cp:keywords/>
  <dc:description/>
  <cp:lastModifiedBy>Sjoberg, Bethany L</cp:lastModifiedBy>
  <cp:revision>2</cp:revision>
  <dcterms:created xsi:type="dcterms:W3CDTF">2015-11-02T19:46:00Z</dcterms:created>
  <dcterms:modified xsi:type="dcterms:W3CDTF">2015-11-02T20:47:00Z</dcterms:modified>
</cp:coreProperties>
</file>